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BE34B" w14:textId="77777777" w:rsidR="00A938F8" w:rsidRDefault="00A938F8">
      <w:pPr>
        <w:rPr>
          <w:b/>
          <w:bCs/>
          <w:sz w:val="28"/>
          <w:szCs w:val="28"/>
        </w:rPr>
      </w:pPr>
    </w:p>
    <w:p w14:paraId="222157F2" w14:textId="40D330E2" w:rsidR="009D479C" w:rsidRPr="009D479C" w:rsidRDefault="009D479C">
      <w:pPr>
        <w:rPr>
          <w:b/>
          <w:bCs/>
          <w:sz w:val="28"/>
          <w:szCs w:val="28"/>
        </w:rPr>
      </w:pPr>
      <w:r w:rsidRPr="009D479C">
        <w:rPr>
          <w:b/>
          <w:bCs/>
          <w:sz w:val="28"/>
          <w:szCs w:val="28"/>
        </w:rPr>
        <w:t xml:space="preserve">Neuro-Inclusion Network – </w:t>
      </w:r>
      <w:r w:rsidR="00A938F8">
        <w:rPr>
          <w:b/>
          <w:bCs/>
          <w:sz w:val="28"/>
          <w:szCs w:val="28"/>
        </w:rPr>
        <w:t>26</w:t>
      </w:r>
      <w:r w:rsidR="00A938F8" w:rsidRPr="00A938F8">
        <w:rPr>
          <w:b/>
          <w:bCs/>
          <w:sz w:val="28"/>
          <w:szCs w:val="28"/>
          <w:vertAlign w:val="superscript"/>
        </w:rPr>
        <w:t>th</w:t>
      </w:r>
      <w:r w:rsidR="00A938F8">
        <w:rPr>
          <w:b/>
          <w:bCs/>
          <w:sz w:val="28"/>
          <w:szCs w:val="28"/>
        </w:rPr>
        <w:t xml:space="preserve"> </w:t>
      </w:r>
      <w:r w:rsidRPr="009D479C">
        <w:rPr>
          <w:b/>
          <w:bCs/>
          <w:sz w:val="28"/>
          <w:szCs w:val="28"/>
        </w:rPr>
        <w:t>March 2026</w:t>
      </w:r>
    </w:p>
    <w:p w14:paraId="67B50FDE" w14:textId="68F767B7" w:rsidR="009D479C" w:rsidRPr="00A938F8" w:rsidRDefault="009D479C">
      <w:pPr>
        <w:rPr>
          <w:sz w:val="28"/>
          <w:szCs w:val="28"/>
        </w:rPr>
      </w:pPr>
      <w:r w:rsidRPr="00A938F8">
        <w:rPr>
          <w:sz w:val="28"/>
          <w:szCs w:val="28"/>
        </w:rPr>
        <w:t>Survey Feedback</w:t>
      </w:r>
    </w:p>
    <w:p w14:paraId="0157D62C" w14:textId="452B1DC1" w:rsidR="00B20727" w:rsidRDefault="0007562A">
      <w:r w:rsidRPr="0007562A">
        <w:rPr>
          <w:noProof/>
        </w:rPr>
        <w:drawing>
          <wp:inline distT="0" distB="0" distL="0" distR="0" wp14:anchorId="082EF2EC" wp14:editId="7E334504">
            <wp:extent cx="5731510" cy="2719070"/>
            <wp:effectExtent l="0" t="0" r="2540" b="5080"/>
            <wp:docPr id="930097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970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7A24" w14:textId="77777777" w:rsidR="000754ED" w:rsidRDefault="000754ED"/>
    <w:p w14:paraId="4C8430C5" w14:textId="4081B6E0" w:rsidR="000754ED" w:rsidRDefault="00596A3C">
      <w:r w:rsidRPr="00596A3C">
        <w:rPr>
          <w:noProof/>
        </w:rPr>
        <w:drawing>
          <wp:inline distT="0" distB="0" distL="0" distR="0" wp14:anchorId="4B51817F" wp14:editId="2BC3CE98">
            <wp:extent cx="5731510" cy="2672715"/>
            <wp:effectExtent l="0" t="0" r="2540" b="0"/>
            <wp:docPr id="1798669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693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CEB5" w14:textId="58711DE7" w:rsidR="00596A3C" w:rsidRDefault="00596A3C">
      <w:r w:rsidRPr="00596A3C">
        <w:rPr>
          <w:noProof/>
        </w:rPr>
        <w:lastRenderedPageBreak/>
        <w:drawing>
          <wp:inline distT="0" distB="0" distL="0" distR="0" wp14:anchorId="06950388" wp14:editId="11C71BBD">
            <wp:extent cx="5731510" cy="2746375"/>
            <wp:effectExtent l="0" t="0" r="2540" b="0"/>
            <wp:docPr id="974813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13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55B7" w14:textId="6447AF14" w:rsidR="00EF4A58" w:rsidRDefault="00EF4A58">
      <w:r w:rsidRPr="00EF4A58">
        <w:rPr>
          <w:noProof/>
        </w:rPr>
        <w:drawing>
          <wp:inline distT="0" distB="0" distL="0" distR="0" wp14:anchorId="2D14758C" wp14:editId="01896E3D">
            <wp:extent cx="5731510" cy="2205990"/>
            <wp:effectExtent l="0" t="0" r="2540" b="3810"/>
            <wp:docPr id="1357207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070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1A58" w14:textId="4FAC803E" w:rsidR="00EF4A58" w:rsidRDefault="00FE1B48">
      <w:r w:rsidRPr="00FE1B48">
        <w:rPr>
          <w:noProof/>
        </w:rPr>
        <w:lastRenderedPageBreak/>
        <w:drawing>
          <wp:inline distT="0" distB="0" distL="0" distR="0" wp14:anchorId="62476915" wp14:editId="4E9B5402">
            <wp:extent cx="5731510" cy="2696210"/>
            <wp:effectExtent l="0" t="0" r="2540" b="8890"/>
            <wp:docPr id="202010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09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60C" w:rsidRPr="00DA560C">
        <w:rPr>
          <w:noProof/>
        </w:rPr>
        <w:drawing>
          <wp:inline distT="0" distB="0" distL="0" distR="0" wp14:anchorId="27C0B479" wp14:editId="19F0C9F6">
            <wp:extent cx="5731510" cy="1986915"/>
            <wp:effectExtent l="0" t="0" r="2540" b="0"/>
            <wp:docPr id="106968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86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9985" w14:textId="77777777" w:rsidR="00DA560C" w:rsidRDefault="00DA560C"/>
    <w:p w14:paraId="73492630" w14:textId="1574DF5E" w:rsidR="00DA560C" w:rsidRDefault="00CA694E">
      <w:r w:rsidRPr="00CA694E">
        <w:rPr>
          <w:noProof/>
        </w:rPr>
        <w:drawing>
          <wp:inline distT="0" distB="0" distL="0" distR="0" wp14:anchorId="3FA9C32F" wp14:editId="0C219CB4">
            <wp:extent cx="5731510" cy="2966085"/>
            <wp:effectExtent l="0" t="0" r="2540" b="5715"/>
            <wp:docPr id="179454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411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05F8" w14:textId="4B87C217" w:rsidR="00596A3C" w:rsidRDefault="002C7C1E">
      <w:r w:rsidRPr="002C7C1E">
        <w:rPr>
          <w:noProof/>
        </w:rPr>
        <w:lastRenderedPageBreak/>
        <w:drawing>
          <wp:inline distT="0" distB="0" distL="0" distR="0" wp14:anchorId="322DDAE0" wp14:editId="37196D5D">
            <wp:extent cx="5731510" cy="922020"/>
            <wp:effectExtent l="0" t="0" r="2540" b="0"/>
            <wp:docPr id="635039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392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4104" w14:textId="4DA52681" w:rsidR="005B077C" w:rsidRDefault="000F2D64">
      <w:r w:rsidRPr="000F2D64">
        <w:rPr>
          <w:noProof/>
        </w:rPr>
        <w:drawing>
          <wp:inline distT="0" distB="0" distL="0" distR="0" wp14:anchorId="3283C2A0" wp14:editId="1CEAFCA7">
            <wp:extent cx="5731510" cy="2795270"/>
            <wp:effectExtent l="0" t="0" r="2540" b="5080"/>
            <wp:docPr id="255514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148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77C" w:rsidRPr="005B077C">
        <w:rPr>
          <w:noProof/>
        </w:rPr>
        <w:drawing>
          <wp:inline distT="0" distB="0" distL="0" distR="0" wp14:anchorId="32B8E9F1" wp14:editId="6D0316EF">
            <wp:extent cx="5731510" cy="1192530"/>
            <wp:effectExtent l="0" t="0" r="2540" b="7620"/>
            <wp:docPr id="1139305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051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011" w:rsidRPr="00E60011">
        <w:rPr>
          <w:noProof/>
        </w:rPr>
        <w:drawing>
          <wp:inline distT="0" distB="0" distL="0" distR="0" wp14:anchorId="3EB9F9E4" wp14:editId="1919938A">
            <wp:extent cx="5731510" cy="3458845"/>
            <wp:effectExtent l="0" t="0" r="2540" b="8255"/>
            <wp:docPr id="490688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884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B3E0C" w14:textId="77777777" w:rsidR="00471328" w:rsidRDefault="00471328"/>
    <w:p w14:paraId="0C802172" w14:textId="4CC7E812" w:rsidR="00471328" w:rsidRDefault="00471328">
      <w:r w:rsidRPr="00471328">
        <w:rPr>
          <w:noProof/>
        </w:rPr>
        <w:drawing>
          <wp:inline distT="0" distB="0" distL="0" distR="0" wp14:anchorId="2C1ED055" wp14:editId="7BA54AF6">
            <wp:extent cx="5731510" cy="2652395"/>
            <wp:effectExtent l="0" t="0" r="2540" b="0"/>
            <wp:docPr id="1178957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572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73FC" w14:textId="77777777" w:rsidR="00216E98" w:rsidRDefault="00216E98"/>
    <w:p w14:paraId="1A78A599" w14:textId="73538256" w:rsidR="00216E98" w:rsidRDefault="00216E98">
      <w:r w:rsidRPr="00216E98">
        <w:rPr>
          <w:noProof/>
        </w:rPr>
        <w:drawing>
          <wp:inline distT="0" distB="0" distL="0" distR="0" wp14:anchorId="65BC0C22" wp14:editId="7AE4A045">
            <wp:extent cx="5731510" cy="2783205"/>
            <wp:effectExtent l="0" t="0" r="2540" b="0"/>
            <wp:docPr id="889422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229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84ED" w14:textId="766C1B6E" w:rsidR="00216E98" w:rsidRDefault="00A523FA">
      <w:r w:rsidRPr="00A523FA">
        <w:rPr>
          <w:noProof/>
        </w:rPr>
        <w:drawing>
          <wp:inline distT="0" distB="0" distL="0" distR="0" wp14:anchorId="2C65471E" wp14:editId="27E37444">
            <wp:extent cx="5731510" cy="2306320"/>
            <wp:effectExtent l="0" t="0" r="2540" b="0"/>
            <wp:docPr id="1293878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7871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ADEE" w14:textId="77777777" w:rsidR="00216E98" w:rsidRDefault="00216E98"/>
    <w:p w14:paraId="25A6F9A8" w14:textId="24210D73" w:rsidR="00A523FA" w:rsidRDefault="00A523FA">
      <w:r w:rsidRPr="00A523FA">
        <w:rPr>
          <w:noProof/>
        </w:rPr>
        <w:drawing>
          <wp:inline distT="0" distB="0" distL="0" distR="0" wp14:anchorId="230DC21B" wp14:editId="6C8F1111">
            <wp:extent cx="5731510" cy="2315210"/>
            <wp:effectExtent l="0" t="0" r="2540" b="8890"/>
            <wp:docPr id="2030373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734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3FA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5A64B" w14:textId="77777777" w:rsidR="00396517" w:rsidRDefault="00396517" w:rsidP="00396517">
      <w:pPr>
        <w:spacing w:after="0" w:line="240" w:lineRule="auto"/>
      </w:pPr>
      <w:r>
        <w:separator/>
      </w:r>
    </w:p>
  </w:endnote>
  <w:endnote w:type="continuationSeparator" w:id="0">
    <w:p w14:paraId="7F9B5F5E" w14:textId="77777777" w:rsidR="00396517" w:rsidRDefault="00396517" w:rsidP="00396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25DE7" w14:textId="77777777" w:rsidR="00396517" w:rsidRDefault="00396517" w:rsidP="00396517">
      <w:pPr>
        <w:spacing w:after="0" w:line="240" w:lineRule="auto"/>
      </w:pPr>
      <w:r>
        <w:separator/>
      </w:r>
    </w:p>
  </w:footnote>
  <w:footnote w:type="continuationSeparator" w:id="0">
    <w:p w14:paraId="052A42A3" w14:textId="77777777" w:rsidR="00396517" w:rsidRDefault="00396517" w:rsidP="00396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38912" w14:textId="30245D14" w:rsidR="00396517" w:rsidRDefault="00A938F8">
    <w:pPr>
      <w:pStyle w:val="Header"/>
    </w:pPr>
    <w:r w:rsidRPr="00BD10B5">
      <w:rPr>
        <w:noProof/>
      </w:rPr>
      <w:drawing>
        <wp:inline distT="0" distB="0" distL="0" distR="0" wp14:anchorId="7E13985C" wp14:editId="50C9084B">
          <wp:extent cx="2624745" cy="571500"/>
          <wp:effectExtent l="0" t="0" r="4445" b="0"/>
          <wp:docPr id="1345734541" name="Picture 4" descr="A colorful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734541" name="Picture 4" descr="A colorful logo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9110" cy="57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E53"/>
    <w:rsid w:val="000754ED"/>
    <w:rsid w:val="0007562A"/>
    <w:rsid w:val="000F2D64"/>
    <w:rsid w:val="00216E98"/>
    <w:rsid w:val="002C7C1E"/>
    <w:rsid w:val="002F22A6"/>
    <w:rsid w:val="00396517"/>
    <w:rsid w:val="00471328"/>
    <w:rsid w:val="00596A3C"/>
    <w:rsid w:val="005B077C"/>
    <w:rsid w:val="005C48AA"/>
    <w:rsid w:val="009D479C"/>
    <w:rsid w:val="00A523FA"/>
    <w:rsid w:val="00A938F8"/>
    <w:rsid w:val="00B203D5"/>
    <w:rsid w:val="00B20727"/>
    <w:rsid w:val="00BF5E53"/>
    <w:rsid w:val="00CA694E"/>
    <w:rsid w:val="00D175A5"/>
    <w:rsid w:val="00DA560C"/>
    <w:rsid w:val="00E60011"/>
    <w:rsid w:val="00EF4A58"/>
    <w:rsid w:val="00FE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C37CB"/>
  <w15:chartTrackingRefBased/>
  <w15:docId w15:val="{0F2F8004-CDB1-45BA-A5F2-A4B4ABC0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5E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5E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5E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5E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5E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5E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5E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5E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E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5E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5E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5E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5E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5E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5E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E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5E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5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5E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5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5E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5E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5E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5E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E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E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5E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6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517"/>
  </w:style>
  <w:style w:type="paragraph" w:styleId="Footer">
    <w:name w:val="footer"/>
    <w:basedOn w:val="Normal"/>
    <w:link w:val="FooterChar"/>
    <w:uiPriority w:val="99"/>
    <w:unhideWhenUsed/>
    <w:rsid w:val="00396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80</Characters>
  <Application>Microsoft Office Word</Application>
  <DocSecurity>0</DocSecurity>
  <Lines>80</Lines>
  <Paragraphs>3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Roger</dc:creator>
  <cp:keywords/>
  <dc:description/>
  <cp:lastModifiedBy>Helen Roger</cp:lastModifiedBy>
  <cp:revision>2</cp:revision>
  <dcterms:created xsi:type="dcterms:W3CDTF">2026-03-31T09:32:00Z</dcterms:created>
  <dcterms:modified xsi:type="dcterms:W3CDTF">2026-03-31T09:32:00Z</dcterms:modified>
</cp:coreProperties>
</file>